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E94A4A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E94A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E94A4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>егистрация на партия „</w:t>
      </w:r>
      <w:r w:rsidR="00E94A4A">
        <w:rPr>
          <w:color w:val="333333"/>
        </w:rPr>
        <w:t xml:space="preserve"> НАЦИОНАЛНО </w:t>
      </w:r>
      <w:r w:rsidR="00EF6298" w:rsidRPr="00EF6298">
        <w:rPr>
          <w:color w:val="333333"/>
        </w:rPr>
        <w:t xml:space="preserve">ДВИЖЕНИЕ ЗА ПРАВА И СВОБОДИ“ за участие в изборите за </w:t>
      </w:r>
      <w:r w:rsidR="00E94A4A">
        <w:rPr>
          <w:color w:val="333333"/>
        </w:rPr>
        <w:t>кмет на община</w:t>
      </w:r>
      <w:r w:rsidR="00EF6298" w:rsidRPr="00EF6298">
        <w:rPr>
          <w:color w:val="333333"/>
        </w:rPr>
        <w:t xml:space="preserve">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>
        <w:rPr>
          <w:color w:val="333333"/>
        </w:rPr>
        <w:t>, ал.1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E94A4A" w:rsidRDefault="00E94A4A" w:rsidP="00E94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4A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 партия „</w:t>
      </w:r>
      <w:r w:rsidRPr="00E94A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НАЦИОНАЛНО ДВИЖЕНИЕ ЗА ПРАВА И СВОБОДИ</w:t>
      </w:r>
      <w:r w:rsidRPr="00E94A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E94A4A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участие в изборите за Кмет на община Долни чифлик на 29 октомври 2023 г. и вписва същата под № 10/16.09.2023 г. в Регистъра на партиите за участие в изборите за общински съветници и кметове на 29 октомври 2023 г.</w:t>
      </w:r>
    </w:p>
    <w:p w:rsidR="00E94A4A" w:rsidRDefault="00E94A4A" w:rsidP="00E94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4A4A" w:rsidRPr="00E94A4A" w:rsidRDefault="00E94A4A" w:rsidP="00E94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946C00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2E21C5"/>
    <w:rsid w:val="003433CB"/>
    <w:rsid w:val="005C4B3C"/>
    <w:rsid w:val="00706F1C"/>
    <w:rsid w:val="00913C70"/>
    <w:rsid w:val="00946C00"/>
    <w:rsid w:val="009B0B4C"/>
    <w:rsid w:val="00B37716"/>
    <w:rsid w:val="00CB42F5"/>
    <w:rsid w:val="00D879C5"/>
    <w:rsid w:val="00E94A4A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0BA2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15</cp:revision>
  <cp:lastPrinted>2023-09-14T14:18:00Z</cp:lastPrinted>
  <dcterms:created xsi:type="dcterms:W3CDTF">2023-09-13T08:25:00Z</dcterms:created>
  <dcterms:modified xsi:type="dcterms:W3CDTF">2023-09-16T13:43:00Z</dcterms:modified>
</cp:coreProperties>
</file>